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7913E5">
        <w:rPr>
          <w:b/>
          <w:bCs/>
          <w:i/>
          <w:iCs/>
        </w:rPr>
        <w:t>5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D62F5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D62F50">
        <w:rPr>
          <w:u w:color="FF0000"/>
          <w:lang w:val="ru-RU"/>
        </w:rPr>
        <w:t>открита</w:t>
      </w:r>
      <w:proofErr w:type="spellEnd"/>
      <w:r w:rsidR="00D62F50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</w:t>
      </w:r>
      <w:bookmarkStart w:id="0" w:name="_GoBack"/>
      <w:bookmarkEnd w:id="0"/>
      <w:r w:rsidR="00C06118" w:rsidRPr="00C06118">
        <w:rPr>
          <w:u w:color="FF0000"/>
        </w:rPr>
        <w:t>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7913E5" w:rsidRPr="007913E5">
        <w:rPr>
          <w:b/>
        </w:rPr>
        <w:t>Избор на изпълнител за изготвяне на ОСИП и упражняване на строителен надзор при изпълнение на строителството за обект „Ремонт, реконструкция и обновяване на детска градина в град Велинград”</w:t>
      </w:r>
      <w:r w:rsidR="00206BFB">
        <w:rPr>
          <w:b/>
        </w:rPr>
        <w:t>,</w:t>
      </w:r>
    </w:p>
    <w:p w:rsidR="00D62F50" w:rsidRPr="00C06118" w:rsidRDefault="00D62F50" w:rsidP="00D62F5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7913E5">
        <w:t>………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E4" w:rsidRDefault="004444E4">
      <w:r>
        <w:separator/>
      </w:r>
    </w:p>
  </w:endnote>
  <w:endnote w:type="continuationSeparator" w:id="0">
    <w:p w:rsidR="004444E4" w:rsidRDefault="0044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E5" w:rsidRPr="007913E5" w:rsidRDefault="007913E5" w:rsidP="007913E5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7913E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7913E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7913E5">
      <w:rPr>
        <w:i/>
        <w:iCs/>
        <w:sz w:val="20"/>
        <w:szCs w:val="20"/>
        <w:lang w:val="ru-RU" w:eastAsia="en-US"/>
      </w:rPr>
      <w:t xml:space="preserve"> </w:t>
    </w:r>
    <w:r w:rsidRPr="007913E5">
      <w:rPr>
        <w:i/>
        <w:iCs/>
        <w:sz w:val="20"/>
        <w:szCs w:val="20"/>
        <w:lang w:eastAsia="en-US"/>
      </w:rPr>
      <w:t>„</w:t>
    </w:r>
    <w:proofErr w:type="gramEnd"/>
    <w:r w:rsidRPr="007913E5">
      <w:rPr>
        <w:i/>
        <w:iCs/>
        <w:sz w:val="20"/>
        <w:szCs w:val="20"/>
        <w:lang w:val="ru-RU" w:eastAsia="en-US"/>
      </w:rPr>
      <w:t xml:space="preserve">Ремонт, реконструкция и </w:t>
    </w:r>
    <w:proofErr w:type="spellStart"/>
    <w:r w:rsidRPr="007913E5">
      <w:rPr>
        <w:i/>
        <w:iCs/>
        <w:sz w:val="20"/>
        <w:szCs w:val="20"/>
        <w:lang w:val="ru-RU" w:eastAsia="en-US"/>
      </w:rPr>
      <w:t>обновяване</w:t>
    </w:r>
    <w:proofErr w:type="spellEnd"/>
    <w:r w:rsidRPr="007913E5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7913E5">
      <w:rPr>
        <w:i/>
        <w:iCs/>
        <w:sz w:val="20"/>
        <w:szCs w:val="20"/>
        <w:lang w:val="ru-RU" w:eastAsia="en-US"/>
      </w:rPr>
      <w:t>детска</w:t>
    </w:r>
    <w:proofErr w:type="spellEnd"/>
    <w:r w:rsidRPr="007913E5">
      <w:rPr>
        <w:i/>
        <w:iCs/>
        <w:sz w:val="20"/>
        <w:szCs w:val="20"/>
        <w:lang w:val="ru-RU" w:eastAsia="en-US"/>
      </w:rPr>
      <w:t xml:space="preserve"> градина в град </w:t>
    </w:r>
    <w:proofErr w:type="spellStart"/>
    <w:r w:rsidRPr="007913E5">
      <w:rPr>
        <w:i/>
        <w:iCs/>
        <w:sz w:val="20"/>
        <w:szCs w:val="20"/>
        <w:lang w:val="ru-RU" w:eastAsia="en-US"/>
      </w:rPr>
      <w:t>Велинград</w:t>
    </w:r>
    <w:proofErr w:type="spellEnd"/>
    <w:r w:rsidRPr="007913E5">
      <w:rPr>
        <w:rFonts w:ascii="A4U" w:hAnsi="A4U" w:cs="A4U"/>
        <w:sz w:val="20"/>
        <w:szCs w:val="20"/>
      </w:rPr>
      <w:t>“</w:t>
    </w:r>
  </w:p>
  <w:p w:rsidR="007913E5" w:rsidRPr="007913E5" w:rsidRDefault="007913E5" w:rsidP="007913E5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ru-RU" w:eastAsia="en-US"/>
      </w:rPr>
    </w:pPr>
    <w:r w:rsidRPr="007913E5">
      <w:rPr>
        <w:i/>
        <w:iCs/>
        <w:sz w:val="20"/>
        <w:szCs w:val="20"/>
        <w:lang w:val="ru-RU" w:eastAsia="en-US"/>
      </w:rPr>
      <w:t xml:space="preserve">№ BG16RFOP001-1.037-0004-C01 </w:t>
    </w:r>
  </w:p>
  <w:p w:rsidR="00747167" w:rsidRDefault="00747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E4" w:rsidRDefault="004444E4">
      <w:r>
        <w:separator/>
      </w:r>
    </w:p>
  </w:footnote>
  <w:footnote w:type="continuationSeparator" w:id="0">
    <w:p w:rsidR="004444E4" w:rsidRDefault="004444E4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747167" w:rsidRPr="00747167" w:rsidTr="00DA5485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747167" w:rsidRPr="00747167" w:rsidRDefault="004444E4" w:rsidP="00747167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174pt;height:60.75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747167" w:rsidRPr="00747167" w:rsidRDefault="004444E4" w:rsidP="00747167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="00747167" w:rsidRPr="00747167">
            <w:rPr>
              <w:noProof/>
            </w:rPr>
            <w:t xml:space="preserve">                         </w:t>
          </w:r>
          <w:r>
            <w:rPr>
              <w:noProof/>
            </w:rPr>
            <w:pict>
              <v:shape id="Picture 7" o:spid="_x0000_i1026" type="#_x0000_t75" style="width:111.75pt;height:53.25pt;visibility:visible;mso-wrap-style:square">
                <v:imagedata r:id="rId3" o:title=""/>
              </v:shape>
            </w:pict>
          </w:r>
          <w:r w:rsidR="00747167" w:rsidRPr="00747167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747167" w:rsidRPr="00747167" w:rsidRDefault="00747167" w:rsidP="00747167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747167" w:rsidRPr="00747167" w:rsidRDefault="00747167" w:rsidP="00747167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747167" w:rsidRPr="00747167" w:rsidRDefault="00747167" w:rsidP="00747167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747167">
      <w:rPr>
        <w:szCs w:val="20"/>
        <w:lang w:eastAsia="en-US"/>
      </w:rPr>
      <w:t>Община Велинград</w:t>
    </w:r>
  </w:p>
  <w:p w:rsidR="00747167" w:rsidRDefault="007471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206BFB"/>
    <w:rsid w:val="003436B1"/>
    <w:rsid w:val="004444E4"/>
    <w:rsid w:val="00476E5B"/>
    <w:rsid w:val="004C4976"/>
    <w:rsid w:val="00543BC4"/>
    <w:rsid w:val="00551DCA"/>
    <w:rsid w:val="005766FD"/>
    <w:rsid w:val="005F048D"/>
    <w:rsid w:val="00664C2F"/>
    <w:rsid w:val="00683F57"/>
    <w:rsid w:val="006A5546"/>
    <w:rsid w:val="006B06CF"/>
    <w:rsid w:val="00747167"/>
    <w:rsid w:val="007913E5"/>
    <w:rsid w:val="00831FB2"/>
    <w:rsid w:val="008812B6"/>
    <w:rsid w:val="00881B40"/>
    <w:rsid w:val="008905C6"/>
    <w:rsid w:val="00971A14"/>
    <w:rsid w:val="00985BF0"/>
    <w:rsid w:val="009C56EF"/>
    <w:rsid w:val="00A2556B"/>
    <w:rsid w:val="00A2718D"/>
    <w:rsid w:val="00A4664D"/>
    <w:rsid w:val="00AB2CE1"/>
    <w:rsid w:val="00AD747B"/>
    <w:rsid w:val="00BF734F"/>
    <w:rsid w:val="00C06118"/>
    <w:rsid w:val="00C251F7"/>
    <w:rsid w:val="00C722AB"/>
    <w:rsid w:val="00D41EF0"/>
    <w:rsid w:val="00D461FB"/>
    <w:rsid w:val="00D5419A"/>
    <w:rsid w:val="00D62F50"/>
    <w:rsid w:val="00E05D1C"/>
    <w:rsid w:val="00E0702C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20</cp:revision>
  <dcterms:created xsi:type="dcterms:W3CDTF">2016-05-30T09:20:00Z</dcterms:created>
  <dcterms:modified xsi:type="dcterms:W3CDTF">2018-04-10T09:59:00Z</dcterms:modified>
</cp:coreProperties>
</file>