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2B51" w:rsidRDefault="00562B51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562B51">
        <w:trPr>
          <w:jc w:val="center"/>
        </w:trPr>
        <w:tc>
          <w:tcPr>
            <w:tcW w:w="2551" w:type="dxa"/>
          </w:tcPr>
          <w:p w:rsidR="00562B51" w:rsidRDefault="00886C19">
            <w:pPr>
              <w:ind w:firstLine="0"/>
              <w:jc w:val="center"/>
            </w:pPr>
            <w:r>
              <w:rPr>
                <w:noProof/>
                <w:sz w:val="26"/>
                <w:szCs w:val="26"/>
                <w:lang w:eastAsia="bg-BG"/>
              </w:rPr>
              <w:drawing>
                <wp:inline distT="0" distB="0" distL="114300" distR="114300">
                  <wp:extent cx="797560" cy="914400"/>
                  <wp:effectExtent l="0" t="0" r="0" b="0"/>
                  <wp:docPr id="2" name="image4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 cstate="print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562B51" w:rsidRDefault="00886C19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AB1BD1">
              <w:rPr>
                <w:b/>
                <w:sz w:val="20"/>
                <w:szCs w:val="20"/>
              </w:rPr>
              <w:t>7</w:t>
            </w:r>
          </w:p>
          <w:p w:rsidR="00562B51" w:rsidRDefault="00886C19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562B51" w:rsidRDefault="00562B51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562B51" w:rsidRDefault="00886C19">
            <w:pPr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562B51" w:rsidRDefault="00562B51">
      <w:pPr>
        <w:spacing w:before="480"/>
        <w:ind w:left="52" w:firstLine="0"/>
        <w:jc w:val="left"/>
        <w:rPr>
          <w:b/>
          <w:smallCaps/>
          <w:sz w:val="24"/>
          <w:szCs w:val="24"/>
        </w:rPr>
      </w:pPr>
    </w:p>
    <w:p w:rsidR="00562B51" w:rsidRDefault="00562B51">
      <w:pPr>
        <w:ind w:left="187" w:right="208" w:firstLine="0"/>
        <w:jc w:val="right"/>
        <w:rPr>
          <w:b/>
          <w:sz w:val="20"/>
          <w:szCs w:val="20"/>
        </w:rPr>
      </w:pPr>
    </w:p>
    <w:p w:rsidR="00562B51" w:rsidRDefault="00562B51">
      <w:pPr>
        <w:ind w:right="208" w:firstLine="0"/>
        <w:jc w:val="left"/>
        <w:rPr>
          <w:b/>
          <w:sz w:val="20"/>
          <w:szCs w:val="20"/>
        </w:rPr>
      </w:pPr>
    </w:p>
    <w:tbl>
      <w:tblPr>
        <w:tblStyle w:val="a0"/>
        <w:tblW w:w="101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673"/>
        <w:gridCol w:w="3673"/>
      </w:tblGrid>
      <w:tr w:rsidR="00562B51">
        <w:trPr>
          <w:trHeight w:val="340"/>
          <w:jc w:val="center"/>
        </w:trPr>
        <w:tc>
          <w:tcPr>
            <w:tcW w:w="1017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51" w:rsidRDefault="00886C19">
            <w:pPr>
              <w:ind w:right="10"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>ИЗГРАЖДАНЕ НА МЕМОРИАЛ НА ЗАГИНАЛИТЕ ВОЙНИЦИ ОТ ПЪРВИ И ШЕСТИ СОФИЙСКИ ПЕХОТНИ ПОЛКОВЕ</w:t>
            </w:r>
          </w:p>
        </w:tc>
      </w:tr>
      <w:tr w:rsidR="00562B51">
        <w:trPr>
          <w:jc w:val="center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left="1837" w:hanging="1845"/>
              <w:jc w:val="center"/>
              <w:rPr>
                <w:i/>
                <w:sz w:val="24"/>
                <w:szCs w:val="24"/>
              </w:rPr>
            </w:pPr>
          </w:p>
          <w:p w:rsidR="00562B51" w:rsidRDefault="00886C19">
            <w:pPr>
              <w:ind w:left="1837" w:hanging="184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bg-BG"/>
              </w:rPr>
              <w:drawing>
                <wp:inline distT="114300" distB="114300" distL="114300" distR="114300">
                  <wp:extent cx="1181100" cy="13335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 cstate="print"/>
                          <a:srcRect l="275" r="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2B51" w:rsidRDefault="00886C19">
            <w:pPr>
              <w:tabs>
                <w:tab w:val="left" w:pos="9380"/>
              </w:tabs>
              <w:ind w:left="97" w:right="-1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ОФЕРТА ЗА УЧАСТИЕ В </w:t>
            </w:r>
            <w:r w:rsidR="00AB771E">
              <w:rPr>
                <w:b/>
                <w:sz w:val="20"/>
                <w:szCs w:val="20"/>
              </w:rPr>
              <w:t xml:space="preserve">ОТКРИТ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КОНКУРС ЗА ПРОЕКТ</w:t>
            </w:r>
          </w:p>
        </w:tc>
      </w:tr>
      <w:tr w:rsidR="00562B51">
        <w:trPr>
          <w:trHeight w:val="22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2B51" w:rsidRDefault="00886C19">
            <w:pPr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 участника:</w:t>
            </w:r>
          </w:p>
          <w:p w:rsidR="00562B51" w:rsidRDefault="00886C19">
            <w:pPr>
              <w:spacing w:before="200"/>
              <w:ind w:left="97"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…………………………………………………………………...……...…</w:t>
            </w:r>
          </w:p>
        </w:tc>
      </w:tr>
      <w:tr w:rsidR="00562B51">
        <w:trPr>
          <w:trHeight w:val="28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Членове на участника-обединение, когато е приложимо: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…………………………………………………………………...……...…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……………………………………………………………………...…...…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……………………………………………………………………...…...…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…………………………………………………………………...……...…</w:t>
            </w:r>
          </w:p>
        </w:tc>
      </w:tr>
      <w:tr w:rsidR="00562B51">
        <w:trPr>
          <w:trHeight w:val="28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 на участника-обединение, когато е приложимо: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…………………………………………………………………...……...…</w:t>
            </w:r>
          </w:p>
        </w:tc>
      </w:tr>
      <w:tr w:rsidR="00562B51">
        <w:trPr>
          <w:trHeight w:val="28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 кореспонденция на участника/представителя: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………………………………………………………………...………...…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………………………………………………………………………...…...</w:t>
            </w:r>
          </w:p>
        </w:tc>
      </w:tr>
      <w:tr w:rsidR="00562B51">
        <w:trPr>
          <w:trHeight w:val="22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C43D00">
            <w:pPr>
              <w:ind w:left="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…………………..……</w:t>
            </w:r>
            <w:r w:rsidR="00886C19">
              <w:rPr>
                <w:sz w:val="20"/>
                <w:szCs w:val="20"/>
              </w:rPr>
              <w:t>…………...</w:t>
            </w:r>
          </w:p>
        </w:tc>
        <w:tc>
          <w:tcPr>
            <w:tcW w:w="367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……………….……………..……...</w:t>
            </w:r>
          </w:p>
        </w:tc>
      </w:tr>
      <w:tr w:rsidR="00562B51">
        <w:trPr>
          <w:trHeight w:val="30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 адрес: …………………………………………………………</w:t>
            </w:r>
            <w:r w:rsidR="00C43D0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…………….……...</w:t>
            </w:r>
          </w:p>
        </w:tc>
      </w:tr>
      <w:tr w:rsidR="00562B51">
        <w:trPr>
          <w:trHeight w:val="280"/>
          <w:jc w:val="center"/>
        </w:trPr>
        <w:tc>
          <w:tcPr>
            <w:tcW w:w="1017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51" w:rsidRDefault="00562B51">
            <w:pPr>
              <w:ind w:firstLine="0"/>
              <w:jc w:val="center"/>
              <w:rPr>
                <w:sz w:val="12"/>
                <w:szCs w:val="12"/>
              </w:rPr>
            </w:pPr>
          </w:p>
          <w:p w:rsidR="00562B51" w:rsidRDefault="00886C1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“АРХИТЕКТУРА И ГРАДОУСТРОЙСТВО”</w:t>
            </w:r>
          </w:p>
          <w:p w:rsidR="00562B51" w:rsidRDefault="00886C1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София 1000, ул. “Сердика” № 5, тел. 980-68-98, факс 980-67-41, sofia-agk.com, 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office@sofia-agk.com</w:t>
              </w:r>
            </w:hyperlink>
          </w:p>
          <w:p w:rsidR="00562B51" w:rsidRDefault="00562B51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562B51" w:rsidRDefault="00562B51">
      <w:pPr>
        <w:tabs>
          <w:tab w:val="left" w:pos="4530"/>
        </w:tabs>
        <w:ind w:firstLine="0"/>
        <w:rPr>
          <w:sz w:val="24"/>
          <w:szCs w:val="24"/>
        </w:rPr>
      </w:pPr>
    </w:p>
    <w:sectPr w:rsidR="00562B51" w:rsidSect="00F55B8D">
      <w:headerReference w:type="default" r:id="rId8"/>
      <w:footerReference w:type="default" r:id="rId9"/>
      <w:pgSz w:w="11906" w:h="16838"/>
      <w:pgMar w:top="1133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6B" w:rsidRDefault="00F4196B">
      <w:r>
        <w:separator/>
      </w:r>
    </w:p>
  </w:endnote>
  <w:endnote w:type="continuationSeparator" w:id="0">
    <w:p w:rsidR="00F4196B" w:rsidRDefault="00F4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1" w:rsidRDefault="00F4196B">
    <w:pPr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886C19">
      <w:rPr>
        <w:sz w:val="15"/>
        <w:szCs w:val="15"/>
      </w:rPr>
      <w:t>ул. „Сердика” № 5, тел. 980-68-98, факс 980-67-41, sofia-agk.com, office@sofia-agk.com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6B" w:rsidRDefault="00F4196B">
      <w:r>
        <w:separator/>
      </w:r>
    </w:p>
  </w:footnote>
  <w:footnote w:type="continuationSeparator" w:id="0">
    <w:p w:rsidR="00F4196B" w:rsidRDefault="00F4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1" w:rsidRDefault="00562B51">
    <w:pPr>
      <w:jc w:val="right"/>
      <w:rPr>
        <w:sz w:val="16"/>
        <w:szCs w:val="16"/>
      </w:rPr>
    </w:pPr>
  </w:p>
  <w:p w:rsidR="00562B51" w:rsidRDefault="00562B51">
    <w:pPr>
      <w:jc w:val="right"/>
      <w:rPr>
        <w:sz w:val="16"/>
        <w:szCs w:val="16"/>
      </w:rPr>
    </w:pPr>
  </w:p>
  <w:p w:rsidR="00562B51" w:rsidRDefault="00562B51">
    <w:pPr>
      <w:jc w:val="right"/>
      <w:rPr>
        <w:sz w:val="14"/>
        <w:szCs w:val="14"/>
      </w:rPr>
    </w:pPr>
  </w:p>
  <w:p w:rsidR="00562B51" w:rsidRDefault="00886C19">
    <w:pPr>
      <w:tabs>
        <w:tab w:val="left" w:pos="8917"/>
      </w:tabs>
      <w:ind w:right="-122" w:firstLine="0"/>
      <w:jc w:val="left"/>
      <w:rPr>
        <w:sz w:val="16"/>
        <w:szCs w:val="16"/>
      </w:rPr>
    </w:pPr>
    <w:r>
      <w:rPr>
        <w:sz w:val="16"/>
        <w:szCs w:val="16"/>
      </w:rPr>
      <w:t>ИЗГРАЖДАНЕ НА МЕМОРИАЛ НА ЗАГИНАЛИТЕ ВОЙНИЦИ ОТ ПЪРВИ И ШЕСТИ СОФИЙСКИ ПЕХОТНИ ПОЛКОВЕ</w:t>
    </w:r>
    <w:r>
      <w:rPr>
        <w:sz w:val="16"/>
        <w:szCs w:val="16"/>
      </w:rPr>
      <w:tab/>
    </w:r>
    <w:r w:rsidR="00F55B8D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F55B8D">
      <w:rPr>
        <w:sz w:val="16"/>
        <w:szCs w:val="16"/>
      </w:rPr>
      <w:fldChar w:fldCharType="separate"/>
    </w:r>
    <w:r w:rsidR="00AB771E">
      <w:rPr>
        <w:noProof/>
        <w:sz w:val="16"/>
        <w:szCs w:val="16"/>
      </w:rPr>
      <w:t>1</w:t>
    </w:r>
    <w:r w:rsidR="00F55B8D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B51"/>
    <w:rsid w:val="00562B51"/>
    <w:rsid w:val="00886C19"/>
    <w:rsid w:val="00AB1BD1"/>
    <w:rsid w:val="00AB771E"/>
    <w:rsid w:val="00B80DA5"/>
    <w:rsid w:val="00C43D00"/>
    <w:rsid w:val="00F4196B"/>
    <w:rsid w:val="00F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B58A2"/>
  <w15:docId w15:val="{BB921050-E1B2-4D7A-9494-C5B8766C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5B8D"/>
  </w:style>
  <w:style w:type="paragraph" w:styleId="Heading1">
    <w:name w:val="heading 1"/>
    <w:basedOn w:val="Normal"/>
    <w:next w:val="Normal"/>
    <w:rsid w:val="00F55B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55B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55B8D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F55B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55B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55B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55B8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55B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5B8D"/>
    <w:tblPr>
      <w:tblStyleRowBandSize w:val="1"/>
      <w:tblStyleColBandSize w:val="1"/>
    </w:tblPr>
  </w:style>
  <w:style w:type="table" w:customStyle="1" w:styleId="a0">
    <w:basedOn w:val="TableNormal"/>
    <w:rsid w:val="00F55B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sofia-ag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nkamenov</cp:lastModifiedBy>
  <cp:revision>4</cp:revision>
  <dcterms:created xsi:type="dcterms:W3CDTF">2019-03-29T09:30:00Z</dcterms:created>
  <dcterms:modified xsi:type="dcterms:W3CDTF">2019-04-12T13:17:00Z</dcterms:modified>
</cp:coreProperties>
</file>